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4CB89" w14:textId="2A4DA4EC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>Bicycle Board:</w:t>
      </w:r>
      <w:r w:rsidR="000E710D">
        <w:rPr>
          <w:rFonts w:ascii="Times New Roman" w:hAnsi="Times New Roman" w:cs="Times New Roman"/>
        </w:rPr>
        <w:t xml:space="preserve"> </w:t>
      </w:r>
      <w:r w:rsidR="00F64897">
        <w:rPr>
          <w:rFonts w:ascii="Times New Roman" w:hAnsi="Times New Roman" w:cs="Times New Roman"/>
        </w:rPr>
        <w:t>November</w:t>
      </w:r>
      <w:r w:rsidR="00AC74C7">
        <w:rPr>
          <w:rFonts w:ascii="Times New Roman" w:hAnsi="Times New Roman" w:cs="Times New Roman"/>
        </w:rPr>
        <w:t xml:space="preserve"> </w:t>
      </w:r>
      <w:r w:rsidR="0023162B">
        <w:rPr>
          <w:rFonts w:ascii="Times New Roman" w:hAnsi="Times New Roman" w:cs="Times New Roman"/>
        </w:rPr>
        <w:t>2017</w:t>
      </w:r>
      <w:r w:rsidRPr="003829D4">
        <w:rPr>
          <w:rFonts w:ascii="Times New Roman" w:hAnsi="Times New Roman" w:cs="Times New Roman"/>
        </w:rPr>
        <w:t xml:space="preserve"> General Meeting</w:t>
      </w:r>
    </w:p>
    <w:p w14:paraId="008E02E7" w14:textId="5F67FC09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F64897">
        <w:rPr>
          <w:rFonts w:ascii="Times New Roman" w:hAnsi="Times New Roman" w:cs="Times New Roman"/>
        </w:rPr>
        <w:t>November 2</w:t>
      </w:r>
      <w:r w:rsidR="00F64897">
        <w:rPr>
          <w:rFonts w:ascii="Times New Roman" w:hAnsi="Times New Roman" w:cs="Times New Roman"/>
          <w:vertAlign w:val="superscript"/>
        </w:rPr>
        <w:t>nd</w:t>
      </w:r>
      <w:r w:rsidR="0023162B">
        <w:rPr>
          <w:rFonts w:ascii="Times New Roman" w:hAnsi="Times New Roman" w:cs="Times New Roman"/>
        </w:rPr>
        <w:t>, 2017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7678EF">
        <w:rPr>
          <w:rFonts w:ascii="Times New Roman" w:hAnsi="Times New Roman" w:cs="Times New Roman"/>
        </w:rPr>
        <w:t>*</w:t>
      </w:r>
      <w:r w:rsidR="000E710D">
        <w:rPr>
          <w:rFonts w:ascii="Times New Roman" w:hAnsi="Times New Roman" w:cs="Times New Roman"/>
        </w:rPr>
        <w:t>Conference Room</w:t>
      </w:r>
      <w:r w:rsidR="0023162B">
        <w:rPr>
          <w:rFonts w:ascii="Times New Roman" w:hAnsi="Times New Roman" w:cs="Times New Roman"/>
        </w:rPr>
        <w:t>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F40082" w:rsidRPr="003829D4" w14:paraId="73DF880E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5506A7CB" w:rsidR="00F40082" w:rsidRPr="003829D4" w:rsidRDefault="00F26CFC" w:rsidP="00A170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</w:t>
            </w:r>
            <w:r w:rsidR="000E710D">
              <w:rPr>
                <w:rFonts w:ascii="Times New Roman" w:hAnsi="Times New Roman" w:cs="Times New Roman"/>
              </w:rPr>
              <w:t xml:space="preserve"> </w:t>
            </w:r>
            <w:r w:rsidR="00F40082" w:rsidRPr="003829D4">
              <w:rPr>
                <w:rFonts w:ascii="Times New Roman" w:hAnsi="Times New Roman" w:cs="Times New Roman"/>
              </w:rPr>
              <w:t>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November</w:t>
            </w:r>
            <w:r w:rsidR="0046756A">
              <w:rPr>
                <w:rFonts w:ascii="Times New Roman" w:hAnsi="Times New Roman" w:cs="Times New Roman"/>
              </w:rPr>
              <w:t xml:space="preserve"> </w:t>
            </w:r>
            <w:r w:rsidR="006D1DD0" w:rsidRPr="003829D4">
              <w:rPr>
                <w:rFonts w:ascii="Times New Roman" w:hAnsi="Times New Roman" w:cs="Times New Roman"/>
              </w:rPr>
              <w:t>agenda finalized</w:t>
            </w:r>
          </w:p>
        </w:tc>
      </w:tr>
      <w:tr w:rsidR="00F40082" w:rsidRPr="003829D4" w14:paraId="72364AA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22E84F47" w:rsidR="00F40082" w:rsidRPr="003829D4" w:rsidRDefault="009B2BD1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09ADC651" w:rsidR="00F40082" w:rsidRPr="003829D4" w:rsidRDefault="004F493D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143572B8" w:rsidR="00F40082" w:rsidRPr="003829D4" w:rsidRDefault="00611D1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0C23C6F5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4F493D" w:rsidRPr="003829D4" w14:paraId="18D7083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9F8" w14:textId="2FEF727F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AFE" w14:textId="24C2BC42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A28E" w14:textId="41420DDC" w:rsidR="004F493D" w:rsidRDefault="004F493D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Ripe Bananas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3DE" w14:textId="4E5117B9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A8E" w14:textId="7EAA4554" w:rsidR="004F493D" w:rsidRDefault="004F493D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Pressing issues identified and plan to address them defined</w:t>
            </w:r>
          </w:p>
        </w:tc>
      </w:tr>
      <w:tr w:rsidR="004F493D" w:rsidRPr="003829D4" w14:paraId="74065053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F37E" w14:textId="4C039E17" w:rsidR="004F493D" w:rsidRDefault="00371215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7:15</w:t>
            </w:r>
            <w:r w:rsidR="004F493D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2262" w14:textId="7C35478F" w:rsidR="004F493D" w:rsidRDefault="000C2174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BE0" w14:textId="2AC26D8A" w:rsidR="004F493D" w:rsidRDefault="000C2174" w:rsidP="004F49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Promotional Project Ideas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4C9" w14:textId="1B698760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6A3" w14:textId="1B0C7324" w:rsidR="004F493D" w:rsidRDefault="000C2174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Leaders identified for bike board member bios, commuter-of-the-month, and women who ride promotional programs</w:t>
            </w:r>
          </w:p>
        </w:tc>
      </w:tr>
      <w:tr w:rsidR="00371215" w:rsidRPr="003829D4" w14:paraId="1199A872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D304" w14:textId="1AF1E2D0" w:rsidR="00371215" w:rsidRDefault="000C2174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7:25</w:t>
            </w:r>
            <w:r w:rsidR="00371215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F953" w14:textId="7DE13512" w:rsidR="00371215" w:rsidRDefault="000C2174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B9D2" w14:textId="7FCEBEAF" w:rsidR="00371215" w:rsidRDefault="000C2174" w:rsidP="004F49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TAP Grant Project Reviews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90DE" w14:textId="6DC37B9B" w:rsidR="00371215" w:rsidRDefault="000C2174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7DED" w14:textId="1B86096F" w:rsidR="00371215" w:rsidRDefault="00937798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Priorities chosen for 2018 TAP grant project intents to apply</w:t>
            </w:r>
          </w:p>
        </w:tc>
      </w:tr>
      <w:tr w:rsidR="000E122C" w:rsidRPr="003829D4" w14:paraId="41969F09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46A1" w14:textId="34DC2186" w:rsidR="000E122C" w:rsidRDefault="000C2174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7:40</w:t>
            </w:r>
            <w:r w:rsidR="000E122C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4902" w14:textId="0C55F88D" w:rsidR="000E122C" w:rsidRDefault="000E122C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A63F" w14:textId="454E4645" w:rsidR="000E122C" w:rsidRDefault="000C2174" w:rsidP="004F49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Yearly event committee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9488" w14:textId="7418B74D" w:rsidR="000E122C" w:rsidRDefault="000C2174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F07C" w14:textId="0C28E4CA" w:rsidR="000E122C" w:rsidRDefault="000C2174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Committee status and updates delivered to board</w:t>
            </w:r>
          </w:p>
        </w:tc>
      </w:tr>
      <w:tr w:rsidR="000E122C" w:rsidRPr="003829D4" w14:paraId="1BFAF0B5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9B05" w14:textId="5C719CE5" w:rsidR="000E122C" w:rsidRDefault="000C2174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7:50</w:t>
            </w:r>
            <w:r w:rsidR="00E423BF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0607" w14:textId="2C162CFF" w:rsidR="000E122C" w:rsidRDefault="000C2174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1415" w14:textId="19B2334F" w:rsidR="000E122C" w:rsidRDefault="00937798" w:rsidP="004F49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Bike network update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45CB" w14:textId="3CFEDB55" w:rsidR="000E122C" w:rsidRDefault="00E423BF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4042" w14:textId="1933868D" w:rsidR="000E122C" w:rsidRDefault="00937798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approval of new bike network. Otherwise: champions identified for detailed review of neighborhood routes</w:t>
            </w:r>
          </w:p>
        </w:tc>
      </w:tr>
      <w:tr w:rsidR="004F493D" w:rsidRPr="003829D4" w14:paraId="5EC7519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2A2C5F4C" w:rsidR="004F493D" w:rsidRPr="003829D4" w:rsidRDefault="000C2174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8:1</w:t>
            </w:r>
            <w:r w:rsidR="009E40FD">
              <w:rPr>
                <w:rFonts w:ascii="Times New Roman" w:eastAsia="Times New Roman" w:hAnsi="Times New Roman" w:cs="Times New Roman"/>
              </w:rPr>
              <w:t>0</w:t>
            </w:r>
            <w:r w:rsidR="004F493D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4F493D" w:rsidRPr="003829D4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0E8A38D9" w:rsidR="004F493D" w:rsidRPr="003829D4" w:rsidRDefault="004F493D" w:rsidP="004F493D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*Secretary*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4F493D" w:rsidRPr="003829D4" w14:paraId="662D9806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388B4620" w:rsidR="004F493D" w:rsidRPr="003829D4" w:rsidRDefault="000C2174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</w:t>
            </w:r>
            <w:r w:rsidR="009E40FD">
              <w:rPr>
                <w:rFonts w:ascii="Times New Roman" w:hAnsi="Times New Roman" w:cs="Times New Roman"/>
              </w:rPr>
              <w:t>0</w:t>
            </w:r>
            <w:r w:rsidR="004F493D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4F493D" w:rsidRPr="003829D4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4F493D" w:rsidRPr="003829D4" w:rsidRDefault="004F493D" w:rsidP="004F493D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1C6E6F20" w14:textId="77777777" w:rsidR="00AC19DC" w:rsidRDefault="00AC19DC" w:rsidP="003D528F">
      <w:pPr>
        <w:rPr>
          <w:rFonts w:ascii="Times New Roman" w:eastAsia="Times New Roman" w:hAnsi="Times New Roman" w:cs="Times New Roman"/>
        </w:rPr>
      </w:pPr>
    </w:p>
    <w:p w14:paraId="3F11864F" w14:textId="69424010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Read-</w:t>
      </w:r>
      <w:proofErr w:type="spellStart"/>
      <w:r w:rsidRPr="003829D4">
        <w:rPr>
          <w:rFonts w:ascii="Times New Roman" w:hAnsi="Times New Roman" w:cs="Times New Roman"/>
          <w:b/>
        </w:rPr>
        <w:t>aheads</w:t>
      </w:r>
      <w:proofErr w:type="spellEnd"/>
      <w:r w:rsidRPr="003829D4">
        <w:rPr>
          <w:rFonts w:ascii="Times New Roman" w:hAnsi="Times New Roman" w:cs="Times New Roman"/>
          <w:b/>
        </w:rPr>
        <w:t xml:space="preserve">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937798">
        <w:rPr>
          <w:rFonts w:ascii="Times New Roman" w:hAnsi="Times New Roman" w:cs="Times New Roman"/>
        </w:rPr>
        <w:t>Octobe</w:t>
      </w:r>
      <w:r w:rsidR="00371215">
        <w:rPr>
          <w:rFonts w:ascii="Times New Roman" w:hAnsi="Times New Roman" w:cs="Times New Roman"/>
        </w:rPr>
        <w:t xml:space="preserve">r </w:t>
      </w:r>
      <w:r w:rsidR="00291CB5">
        <w:rPr>
          <w:rFonts w:ascii="Times New Roman" w:hAnsi="Times New Roman" w:cs="Times New Roman"/>
        </w:rPr>
        <w:t>Minutes</w:t>
      </w:r>
      <w:r w:rsidR="00937798">
        <w:rPr>
          <w:rFonts w:ascii="Times New Roman" w:hAnsi="Times New Roman" w:cs="Times New Roman"/>
        </w:rPr>
        <w:t>, bike network map, infrastructure document (draft)</w:t>
      </w:r>
    </w:p>
    <w:p w14:paraId="6DC9C660" w14:textId="7C40D298" w:rsidR="004C70D0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</w:p>
    <w:p w14:paraId="578EF839" w14:textId="35252A05" w:rsidR="00363B65" w:rsidRPr="004C70D0" w:rsidRDefault="00363B65" w:rsidP="003D52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Open Action Items are limited to 1 minute each and should follow the format below</w:t>
      </w:r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5052CA11" w14:textId="77777777" w:rsidR="004F493D" w:rsidRDefault="00363B65" w:rsidP="00D650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ripe bananas are limited to 5-10 minutes, can include reports back from action items, and must make a request for future action)</w:t>
      </w:r>
    </w:p>
    <w:p w14:paraId="155331B0" w14:textId="28E10BCC" w:rsidR="00937798" w:rsidRDefault="00F26C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None so far</w:t>
      </w:r>
      <w:bookmarkStart w:id="0" w:name="_GoBack"/>
      <w:bookmarkEnd w:id="0"/>
      <w:r w:rsidR="00937798">
        <w:rPr>
          <w:rFonts w:ascii="Times New Roman" w:hAnsi="Times New Roman" w:cs="Times New Roman"/>
          <w:b/>
        </w:rPr>
        <w:br w:type="page"/>
      </w:r>
    </w:p>
    <w:p w14:paraId="4DC78B1E" w14:textId="1D8869E5" w:rsidR="00B459ED" w:rsidRDefault="008110AB" w:rsidP="00E55686">
      <w:pPr>
        <w:jc w:val="center"/>
        <w:rPr>
          <w:rFonts w:ascii="Times New Roman" w:hAnsi="Times New Roman" w:cs="Times New Roman"/>
        </w:rPr>
      </w:pPr>
      <w:r w:rsidRPr="008110AB">
        <w:rPr>
          <w:rFonts w:ascii="Times New Roman" w:hAnsi="Times New Roman" w:cs="Times New Roman"/>
          <w:b/>
        </w:rPr>
        <w:lastRenderedPageBreak/>
        <w:t>Open Action Items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9"/>
        <w:gridCol w:w="1145"/>
        <w:gridCol w:w="1603"/>
        <w:gridCol w:w="2688"/>
        <w:gridCol w:w="1154"/>
        <w:gridCol w:w="961"/>
        <w:gridCol w:w="1068"/>
        <w:gridCol w:w="4303"/>
        <w:gridCol w:w="979"/>
      </w:tblGrid>
      <w:tr w:rsidR="00937798" w:rsidRPr="003D7DA6" w14:paraId="664EB324" w14:textId="77777777" w:rsidTr="00937798">
        <w:trPr>
          <w:trHeight w:val="88"/>
        </w:trPr>
        <w:tc>
          <w:tcPr>
            <w:tcW w:w="1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6D39722C" w14:textId="77777777" w:rsidR="00937798" w:rsidRPr="00D1796E" w:rsidRDefault="00937798" w:rsidP="0061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No.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4FDE04CF" w14:textId="77777777" w:rsidR="00937798" w:rsidRPr="00D1796E" w:rsidRDefault="00937798" w:rsidP="0061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Category / Committee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136B58BC" w14:textId="77777777" w:rsidR="00937798" w:rsidRPr="00D1796E" w:rsidRDefault="00937798" w:rsidP="0061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Project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1837EE7B" w14:textId="77777777" w:rsidR="00937798" w:rsidRPr="00D1796E" w:rsidRDefault="00937798" w:rsidP="0061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34C4916B" w14:textId="77777777" w:rsidR="00937798" w:rsidRPr="00D1796E" w:rsidRDefault="00937798" w:rsidP="0061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Owner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740B7A34" w14:textId="77777777" w:rsidR="00937798" w:rsidRPr="00D1796E" w:rsidRDefault="00937798" w:rsidP="0061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Assigned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775C0FE7" w14:textId="77777777" w:rsidR="00937798" w:rsidRPr="00D1796E" w:rsidRDefault="00937798" w:rsidP="0061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Due </w:t>
            </w:r>
          </w:p>
        </w:tc>
        <w:tc>
          <w:tcPr>
            <w:tcW w:w="14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21DB0A3B" w14:textId="77777777" w:rsidR="00937798" w:rsidRPr="00D1796E" w:rsidRDefault="00937798" w:rsidP="0061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Status / Notes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6B242FE7" w14:textId="77777777" w:rsidR="00937798" w:rsidRPr="00D1796E" w:rsidRDefault="00937798" w:rsidP="0061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Closed</w:t>
            </w:r>
          </w:p>
        </w:tc>
      </w:tr>
      <w:tr w:rsidR="00937798" w:rsidRPr="003D7DA6" w14:paraId="69803953" w14:textId="77777777" w:rsidTr="00937798">
        <w:trPr>
          <w:trHeight w:val="142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43B6097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4F56C01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Engineering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63D329C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BFC Signs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4CB791E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Install Remaining 2012 BFC Signs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CF243D9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A. Stockdale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521AE67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8-Aug-15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82C85B3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F120D87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Frank emailed previously suggested locations to BB on 12/5/16. Alex will follow up about getting them up. Chip working with Paragon to color-match stickers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29DC44B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37798" w:rsidRPr="003D7DA6" w14:paraId="7EDB1837" w14:textId="77777777" w:rsidTr="00937798">
        <w:trPr>
          <w:trHeight w:val="2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1B50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8B70F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Engineering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A2F9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Bike Parking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01335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Install 5</w:t>
            </w: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Remaining Parking Rings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AFB2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Wamsley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1887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8-Aug-15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DD38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21-Sep-17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26F95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Chip will meet with D. McKenz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ie to finalize installation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707C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37798" w:rsidRPr="003D7DA6" w14:paraId="3E85A61A" w14:textId="77777777" w:rsidTr="00937798">
        <w:trPr>
          <w:trHeight w:val="152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63CE7A6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98F93E9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Mapping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42A2BDB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Change request version control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0E16513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Nellis</w:t>
            </w:r>
            <w:proofErr w:type="spellEnd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collects map change requests for review at future board meetings.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1EF4EC3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Nellis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4AD65E8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4-Aug-16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B2B51AB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7E8E589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Perpetually Open. J </w:t>
            </w:r>
            <w:proofErr w:type="spellStart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Nellis</w:t>
            </w:r>
            <w:proofErr w:type="spellEnd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working to change mapping service from Google Maps to ArcGIS online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CBA9F80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37798" w:rsidRPr="003D7DA6" w14:paraId="5538B69D" w14:textId="77777777" w:rsidTr="00937798">
        <w:trPr>
          <w:trHeight w:val="278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1FA8E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5DB87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Engineering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37786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Bus shelters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D3355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Install bike facilities at bus shelters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7340C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A. Stockdale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86FB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1-Sep-16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FDC3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5EC9F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Waiting to hear back from DOH. ETA August / Sept 2017. MLTA is working directly with DOH to install shelters outside of municipal bounds.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35961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37798" w:rsidRPr="003D7DA6" w14:paraId="28E14F3A" w14:textId="77777777" w:rsidTr="00937798">
        <w:trPr>
          <w:trHeight w:val="125"/>
        </w:trPr>
        <w:tc>
          <w:tcPr>
            <w:tcW w:w="170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BC29B75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3D2C7BE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557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845C81E" w14:textId="4ABE991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Introspection, Community Input</w:t>
            </w:r>
          </w:p>
        </w:tc>
        <w:tc>
          <w:tcPr>
            <w:tcW w:w="934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81B3018" w14:textId="2E63BD35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Reach out to stakeholders and city council with request for input</w:t>
            </w:r>
          </w:p>
        </w:tc>
        <w:tc>
          <w:tcPr>
            <w:tcW w:w="401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610D2AD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D. Gatlin</w:t>
            </w:r>
          </w:p>
        </w:tc>
        <w:tc>
          <w:tcPr>
            <w:tcW w:w="334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E6EF50A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1-Dec-16</w:t>
            </w:r>
          </w:p>
        </w:tc>
        <w:tc>
          <w:tcPr>
            <w:tcW w:w="371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1BB5155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1-Dec-17</w:t>
            </w:r>
          </w:p>
        </w:tc>
        <w:tc>
          <w:tcPr>
            <w:tcW w:w="1495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A2BF568" w14:textId="33ABAFA2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Presentation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to city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council</w:t>
            </w: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delayed</w:t>
            </w:r>
            <w:proofErr w:type="spellEnd"/>
          </w:p>
        </w:tc>
        <w:tc>
          <w:tcPr>
            <w:tcW w:w="340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3727438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37798" w:rsidRPr="003D7DA6" w14:paraId="38703690" w14:textId="77777777" w:rsidTr="00937798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93777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1B071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Engineering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A9B39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Bike Locker Signs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187B6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Install signs for bike locker(s)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03F30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D. Davis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4E7C3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2-Feb-17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BD6B8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91123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Wamsley</w:t>
            </w:r>
            <w:proofErr w:type="spellEnd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will </w:t>
            </w:r>
            <w:proofErr w:type="spellStart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procur</w:t>
            </w:r>
            <w:proofErr w:type="spellEnd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vector file from manufacturing company and send to board.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31958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37798" w:rsidRPr="003D7DA6" w14:paraId="037C7E52" w14:textId="77777777" w:rsidTr="00937798">
        <w:trPr>
          <w:trHeight w:val="48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3E9F3E0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13DAFBF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68BDDEC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Tour de Sharrow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ECD6EAB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Plan and have this event ready to go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A1B6373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Wamsley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7C2F7A3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2-Mar-17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DA2FF47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1-Feb-18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128498A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Have tour planned by Feb 2018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19A31FD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37798" w:rsidRPr="003D7DA6" w14:paraId="0EC96214" w14:textId="77777777" w:rsidTr="00937798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6C73C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63285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Engineering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FD78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City-Funded Sharrows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4C6AD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Plan for installation with city funds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ABC6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F. </w:t>
            </w:r>
            <w:proofErr w:type="spellStart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Gmeindl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88500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6-Jul-17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32213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FAE8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Jones / Rawley and Richwood / Charles corridors are top priority in new bike network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C8579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37798" w:rsidRPr="003D7DA6" w14:paraId="7D526E14" w14:textId="77777777" w:rsidTr="00937798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EC45B20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DE8CDDE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Outreach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72E7F0F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Jenny </w:t>
            </w:r>
            <w:proofErr w:type="spellStart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Selin</w:t>
            </w:r>
            <w:proofErr w:type="spellEnd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invites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DCD523E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Various invitations to relevant meetings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8D8EEAA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Selin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548B6F0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6-Jul-17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19F0476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3-Aug-17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C7ACC4D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Jenny will invite certain members to chamber transportation meeting, and will inquire with school of journalism on interns.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DFC90F9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37798" w:rsidRPr="003D7DA6" w14:paraId="69BF14B6" w14:textId="77777777" w:rsidTr="00937798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FC5C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4272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Outreach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4CDE7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Share Bus Shelter Designs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C037D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Work with MTEC to develop new bus shelter designs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EB3E4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D. Gatlin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817BB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7-Sep-17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33BF8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13-Sep-17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08D89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Drew and Kelli </w:t>
            </w:r>
            <w:proofErr w:type="spellStart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LaNeve</w:t>
            </w:r>
            <w:proofErr w:type="spellEnd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will exchange designs for bus shelters - MTEC to build and install near White Park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27E96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37798" w:rsidRPr="003D7DA6" w14:paraId="2A455BE8" w14:textId="77777777" w:rsidTr="00937798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D7AEB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16622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7FB3F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Bike Rodeo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E7202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Plan and execute bike rodeo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8938F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Various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1D72D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7-Sep-17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8A780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23-Sep-17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E9E49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Please see September minutes for description of these action items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269E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37798" w:rsidRPr="003D7DA6" w14:paraId="197F15D7" w14:textId="77777777" w:rsidTr="00937798">
        <w:trPr>
          <w:trHeight w:val="8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14:paraId="41E3AB52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6305309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6EE6FD7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Neighborhood outreach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4455057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Spread the word about bike board at community meetings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227ED28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0C1B8F3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2E11C92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2-Nov-17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111D2CD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Drew will send out an email regarding neighborhood associations etc.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3D0BA12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37798" w:rsidRPr="003D7DA6" w14:paraId="1A6BD119" w14:textId="77777777" w:rsidTr="00937798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9B28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E18A6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Education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62A2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Literature review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C1E2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Read and share current articles on bike infrastructure / theory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2DD90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A8480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9FC44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8767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A7E4B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37798" w:rsidRPr="003D7DA6" w14:paraId="14B819C0" w14:textId="77777777" w:rsidTr="00937798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14:paraId="35417B5B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C2632A5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Committees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0719C96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Grant writing committee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1910C9F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Form a committee for writing TAP grants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49DF958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Wamsley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B7366AE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5370683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12-Oct-17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B01BF9B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Wamsley</w:t>
            </w:r>
            <w:proofErr w:type="spellEnd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to meet </w:t>
            </w:r>
            <w:proofErr w:type="gramStart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with  J.</w:t>
            </w:r>
            <w:proofErr w:type="gramEnd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Zhang and possibly F. </w:t>
            </w:r>
            <w:proofErr w:type="spellStart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Gmeindl</w:t>
            </w:r>
            <w:proofErr w:type="spellEnd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to discuss, write TAP grant proposals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D208C6D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37798" w:rsidRPr="003D7DA6" w14:paraId="01B666E7" w14:textId="77777777" w:rsidTr="00937798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0A0CE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5F8AB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Education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9F73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STAR Guide Infographic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C4D6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Create a </w:t>
            </w:r>
            <w:proofErr w:type="gramStart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3-4 page</w:t>
            </w:r>
            <w:proofErr w:type="gramEnd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 graphic heavy document summarizing the guide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1936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J. Zhang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13CB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A3129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2-Nov-17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A047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Drew and Jing will work to draft this document and make it relevant to Morgantown-area projects.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87FA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37798" w:rsidRPr="003D7DA6" w14:paraId="674BABD5" w14:textId="77777777" w:rsidTr="00937798">
        <w:trPr>
          <w:trHeight w:val="242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14:paraId="4D9660AB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D07552B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D5B2352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Annual Events Committee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C66CC50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Committee will </w:t>
            </w:r>
            <w:proofErr w:type="gramStart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organize  various</w:t>
            </w:r>
            <w:proofErr w:type="gramEnd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events that will occur annually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EB91CDD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H. Grandon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E95113E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7C351E4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B294D8D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H. Grandon, M. Newcomb, C. </w:t>
            </w:r>
            <w:proofErr w:type="spellStart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Wamsley</w:t>
            </w:r>
            <w:proofErr w:type="spellEnd"/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 B. O’Meara, and B. Rota will meet to discuss role of committee and form specific events subcommittees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A90FD21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37798" w:rsidRPr="003D7DA6" w14:paraId="57D0A5D9" w14:textId="77777777" w:rsidTr="00937798">
        <w:trPr>
          <w:trHeight w:val="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0A35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6873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3CB68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Social Rides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477F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Organize and promote monthly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B092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B. O’Meara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0BE48" w14:textId="77777777" w:rsidR="00937798" w:rsidRPr="00D1796E" w:rsidRDefault="00937798" w:rsidP="0061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5-Oct-17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0C9EA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EF64A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B. O’Meara to organize and promote November ride, (also a Halloween ride if there is a parade)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B5E61" w14:textId="77777777" w:rsidR="00937798" w:rsidRPr="00D1796E" w:rsidRDefault="00937798" w:rsidP="0061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79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7153AA15" w14:textId="15B3E659" w:rsidR="00925B07" w:rsidRDefault="00925B07" w:rsidP="00937798">
      <w:pPr>
        <w:rPr>
          <w:rFonts w:ascii="Times New Roman" w:hAnsi="Times New Roman" w:cs="Times New Roman"/>
        </w:rPr>
      </w:pPr>
    </w:p>
    <w:sectPr w:rsidR="00925B07" w:rsidSect="00925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1D96E" w14:textId="77777777" w:rsidR="007678EF" w:rsidRDefault="007678EF" w:rsidP="007678EF">
      <w:pPr>
        <w:spacing w:after="0" w:line="240" w:lineRule="auto"/>
      </w:pPr>
      <w:r>
        <w:separator/>
      </w:r>
    </w:p>
  </w:endnote>
  <w:endnote w:type="continuationSeparator" w:id="0">
    <w:p w14:paraId="2D35A207" w14:textId="77777777" w:rsidR="007678EF" w:rsidRDefault="007678EF" w:rsidP="0076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CB90D" w14:textId="77777777" w:rsidR="007678EF" w:rsidRDefault="00767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82343" w14:textId="77777777" w:rsidR="007678EF" w:rsidRDefault="00767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42D1" w14:textId="77777777" w:rsidR="007678EF" w:rsidRDefault="00767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9E8EA" w14:textId="77777777" w:rsidR="007678EF" w:rsidRDefault="007678EF" w:rsidP="007678EF">
      <w:pPr>
        <w:spacing w:after="0" w:line="240" w:lineRule="auto"/>
      </w:pPr>
      <w:r>
        <w:separator/>
      </w:r>
    </w:p>
  </w:footnote>
  <w:footnote w:type="continuationSeparator" w:id="0">
    <w:p w14:paraId="10D8A228" w14:textId="77777777" w:rsidR="007678EF" w:rsidRDefault="007678EF" w:rsidP="0076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8DED0" w14:textId="6348BEB7" w:rsidR="007678EF" w:rsidRDefault="00767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96150" w14:textId="78C968B7" w:rsidR="007678EF" w:rsidRDefault="00767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0EA3" w14:textId="26BAB1EE" w:rsidR="007678EF" w:rsidRDefault="00767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3A59"/>
    <w:multiLevelType w:val="hybridMultilevel"/>
    <w:tmpl w:val="2D8EF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62F"/>
    <w:multiLevelType w:val="hybridMultilevel"/>
    <w:tmpl w:val="09545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73567F"/>
    <w:multiLevelType w:val="hybridMultilevel"/>
    <w:tmpl w:val="924C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E4B30"/>
    <w:multiLevelType w:val="hybridMultilevel"/>
    <w:tmpl w:val="67BA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569B3"/>
    <w:multiLevelType w:val="hybridMultilevel"/>
    <w:tmpl w:val="731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C7156"/>
    <w:multiLevelType w:val="hybridMultilevel"/>
    <w:tmpl w:val="86225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99"/>
    <w:rsid w:val="00005670"/>
    <w:rsid w:val="00012C82"/>
    <w:rsid w:val="00026F15"/>
    <w:rsid w:val="000354C1"/>
    <w:rsid w:val="000427A1"/>
    <w:rsid w:val="00050516"/>
    <w:rsid w:val="00052C33"/>
    <w:rsid w:val="00053BCF"/>
    <w:rsid w:val="000768BA"/>
    <w:rsid w:val="000806E8"/>
    <w:rsid w:val="000A4912"/>
    <w:rsid w:val="000C1083"/>
    <w:rsid w:val="000C2174"/>
    <w:rsid w:val="000D61D8"/>
    <w:rsid w:val="000E122C"/>
    <w:rsid w:val="000E710D"/>
    <w:rsid w:val="000F00DB"/>
    <w:rsid w:val="000F20A0"/>
    <w:rsid w:val="001029BA"/>
    <w:rsid w:val="00127EAB"/>
    <w:rsid w:val="00154114"/>
    <w:rsid w:val="00154643"/>
    <w:rsid w:val="00157411"/>
    <w:rsid w:val="001739E3"/>
    <w:rsid w:val="001974BF"/>
    <w:rsid w:val="001C16CF"/>
    <w:rsid w:val="001C5330"/>
    <w:rsid w:val="001E0085"/>
    <w:rsid w:val="001E0AF6"/>
    <w:rsid w:val="001E4633"/>
    <w:rsid w:val="001F1FF4"/>
    <w:rsid w:val="00201997"/>
    <w:rsid w:val="00204ED2"/>
    <w:rsid w:val="0020747C"/>
    <w:rsid w:val="0023162B"/>
    <w:rsid w:val="00241406"/>
    <w:rsid w:val="002421BC"/>
    <w:rsid w:val="00286BE9"/>
    <w:rsid w:val="00291720"/>
    <w:rsid w:val="00291CB5"/>
    <w:rsid w:val="00297FE3"/>
    <w:rsid w:val="002A444A"/>
    <w:rsid w:val="002C456E"/>
    <w:rsid w:val="002C5FAD"/>
    <w:rsid w:val="002E2B71"/>
    <w:rsid w:val="002E41C8"/>
    <w:rsid w:val="002F6BAB"/>
    <w:rsid w:val="00301471"/>
    <w:rsid w:val="00334B95"/>
    <w:rsid w:val="003612E6"/>
    <w:rsid w:val="00363B65"/>
    <w:rsid w:val="00371215"/>
    <w:rsid w:val="003829D4"/>
    <w:rsid w:val="0038554C"/>
    <w:rsid w:val="00387EF8"/>
    <w:rsid w:val="003C2D7F"/>
    <w:rsid w:val="003C3E9A"/>
    <w:rsid w:val="003D49B4"/>
    <w:rsid w:val="003D528F"/>
    <w:rsid w:val="003D65F0"/>
    <w:rsid w:val="004170CF"/>
    <w:rsid w:val="00446A78"/>
    <w:rsid w:val="0045217F"/>
    <w:rsid w:val="0046049B"/>
    <w:rsid w:val="0046756A"/>
    <w:rsid w:val="00480A85"/>
    <w:rsid w:val="004B3A30"/>
    <w:rsid w:val="004B625C"/>
    <w:rsid w:val="004C1649"/>
    <w:rsid w:val="004C70D0"/>
    <w:rsid w:val="004C7D09"/>
    <w:rsid w:val="004F493D"/>
    <w:rsid w:val="00502244"/>
    <w:rsid w:val="005104B3"/>
    <w:rsid w:val="00514F01"/>
    <w:rsid w:val="00515F9E"/>
    <w:rsid w:val="005215EE"/>
    <w:rsid w:val="00551E67"/>
    <w:rsid w:val="00562FF2"/>
    <w:rsid w:val="00565BB2"/>
    <w:rsid w:val="0057170C"/>
    <w:rsid w:val="005803F7"/>
    <w:rsid w:val="0059144F"/>
    <w:rsid w:val="00597B91"/>
    <w:rsid w:val="005C0E5C"/>
    <w:rsid w:val="005D50B1"/>
    <w:rsid w:val="005E74BB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328BA"/>
    <w:rsid w:val="007655DF"/>
    <w:rsid w:val="007678EF"/>
    <w:rsid w:val="00771D7C"/>
    <w:rsid w:val="007B25A7"/>
    <w:rsid w:val="007D7EA9"/>
    <w:rsid w:val="007F3410"/>
    <w:rsid w:val="0080410D"/>
    <w:rsid w:val="008110AB"/>
    <w:rsid w:val="00815F66"/>
    <w:rsid w:val="00872866"/>
    <w:rsid w:val="008B2CCA"/>
    <w:rsid w:val="008D57D4"/>
    <w:rsid w:val="008D5A17"/>
    <w:rsid w:val="008F2418"/>
    <w:rsid w:val="00923FBC"/>
    <w:rsid w:val="009253DD"/>
    <w:rsid w:val="00925B07"/>
    <w:rsid w:val="00937798"/>
    <w:rsid w:val="0096009F"/>
    <w:rsid w:val="009B2BD1"/>
    <w:rsid w:val="009B43D2"/>
    <w:rsid w:val="009E184B"/>
    <w:rsid w:val="009E40FD"/>
    <w:rsid w:val="00A1706A"/>
    <w:rsid w:val="00A4415B"/>
    <w:rsid w:val="00A51E96"/>
    <w:rsid w:val="00A81C19"/>
    <w:rsid w:val="00AC19DC"/>
    <w:rsid w:val="00AC74C7"/>
    <w:rsid w:val="00AD0BD6"/>
    <w:rsid w:val="00AD41B2"/>
    <w:rsid w:val="00AE2A39"/>
    <w:rsid w:val="00AF10EF"/>
    <w:rsid w:val="00AF2BF7"/>
    <w:rsid w:val="00B00827"/>
    <w:rsid w:val="00B143C9"/>
    <w:rsid w:val="00B16347"/>
    <w:rsid w:val="00B37EE5"/>
    <w:rsid w:val="00B42BD1"/>
    <w:rsid w:val="00B459ED"/>
    <w:rsid w:val="00B70204"/>
    <w:rsid w:val="00B77B4C"/>
    <w:rsid w:val="00B8377D"/>
    <w:rsid w:val="00B90852"/>
    <w:rsid w:val="00BB37C5"/>
    <w:rsid w:val="00BE012A"/>
    <w:rsid w:val="00BE5E0A"/>
    <w:rsid w:val="00BE64C9"/>
    <w:rsid w:val="00C16827"/>
    <w:rsid w:val="00C17168"/>
    <w:rsid w:val="00C529F7"/>
    <w:rsid w:val="00C65975"/>
    <w:rsid w:val="00C81B7B"/>
    <w:rsid w:val="00C82006"/>
    <w:rsid w:val="00C859C9"/>
    <w:rsid w:val="00C97E41"/>
    <w:rsid w:val="00CC0995"/>
    <w:rsid w:val="00CD7B5F"/>
    <w:rsid w:val="00CE3C1C"/>
    <w:rsid w:val="00CE7D7B"/>
    <w:rsid w:val="00CF2D37"/>
    <w:rsid w:val="00D30BB8"/>
    <w:rsid w:val="00D352F5"/>
    <w:rsid w:val="00D65049"/>
    <w:rsid w:val="00D67C9E"/>
    <w:rsid w:val="00D75840"/>
    <w:rsid w:val="00D763FB"/>
    <w:rsid w:val="00D7759D"/>
    <w:rsid w:val="00DA3FD2"/>
    <w:rsid w:val="00DA57F6"/>
    <w:rsid w:val="00DB17C8"/>
    <w:rsid w:val="00DB3211"/>
    <w:rsid w:val="00DB61D6"/>
    <w:rsid w:val="00DB7F33"/>
    <w:rsid w:val="00DC3FAB"/>
    <w:rsid w:val="00DF07FD"/>
    <w:rsid w:val="00DF2950"/>
    <w:rsid w:val="00E227CA"/>
    <w:rsid w:val="00E3421E"/>
    <w:rsid w:val="00E353F9"/>
    <w:rsid w:val="00E360A4"/>
    <w:rsid w:val="00E423BF"/>
    <w:rsid w:val="00E55686"/>
    <w:rsid w:val="00E670A3"/>
    <w:rsid w:val="00E91C0C"/>
    <w:rsid w:val="00E93DE4"/>
    <w:rsid w:val="00EB79E1"/>
    <w:rsid w:val="00EF6FA7"/>
    <w:rsid w:val="00F02B93"/>
    <w:rsid w:val="00F26CFC"/>
    <w:rsid w:val="00F3252E"/>
    <w:rsid w:val="00F40082"/>
    <w:rsid w:val="00F47499"/>
    <w:rsid w:val="00F51DF4"/>
    <w:rsid w:val="00F604EF"/>
    <w:rsid w:val="00F64897"/>
    <w:rsid w:val="00F66E06"/>
    <w:rsid w:val="00F83DE5"/>
    <w:rsid w:val="00F8568B"/>
    <w:rsid w:val="00F87F97"/>
    <w:rsid w:val="00FA492A"/>
    <w:rsid w:val="00FC1D0A"/>
    <w:rsid w:val="00FE5281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EF"/>
  </w:style>
  <w:style w:type="paragraph" w:styleId="Footer">
    <w:name w:val="footer"/>
    <w:basedOn w:val="Normal"/>
    <w:link w:val="FooterChar"/>
    <w:uiPriority w:val="99"/>
    <w:unhideWhenUsed/>
    <w:rsid w:val="0076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EF"/>
  </w:style>
  <w:style w:type="table" w:styleId="TableGrid">
    <w:name w:val="Table Grid"/>
    <w:basedOn w:val="TableNormal"/>
    <w:uiPriority w:val="39"/>
    <w:rsid w:val="0092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4</cp:revision>
  <dcterms:created xsi:type="dcterms:W3CDTF">2017-10-28T22:32:00Z</dcterms:created>
  <dcterms:modified xsi:type="dcterms:W3CDTF">2017-10-28T23:01:00Z</dcterms:modified>
</cp:coreProperties>
</file>